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2CD1C55B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Rotary</w:t>
      </w:r>
      <w:r w:rsidR="008B21FB">
        <w:rPr>
          <w:b/>
          <w:u w:val="single"/>
        </w:rPr>
        <w:t>klubb</w:t>
      </w:r>
    </w:p>
    <w:p w14:paraId="024831E0" w14:textId="77777777" w:rsidR="007102C1" w:rsidRDefault="007102C1">
      <w:pPr>
        <w:rPr>
          <w:u w:val="single"/>
        </w:rPr>
      </w:pPr>
    </w:p>
    <w:p w14:paraId="26AE1AC5" w14:textId="068CEDD5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8B21FB">
        <w:t>11.11.2019</w:t>
      </w:r>
    </w:p>
    <w:p w14:paraId="0045BA7C" w14:textId="77777777" w:rsidR="007102C1" w:rsidRDefault="007102C1"/>
    <w:p w14:paraId="0E0FD308" w14:textId="678CB993" w:rsidR="007102C1" w:rsidRPr="00361936" w:rsidRDefault="007102C1">
      <w:r w:rsidRPr="00503A0C">
        <w:rPr>
          <w:b/>
        </w:rPr>
        <w:t>Sted:</w:t>
      </w:r>
      <w:r w:rsidR="00361936">
        <w:t xml:space="preserve"> </w:t>
      </w:r>
      <w:r w:rsidR="008B21FB">
        <w:t>Herøy Folkebibliotek</w:t>
      </w:r>
    </w:p>
    <w:p w14:paraId="101FA54A" w14:textId="77777777" w:rsidR="007102C1" w:rsidRDefault="007102C1"/>
    <w:p w14:paraId="2914BF63" w14:textId="1CB83B42" w:rsidR="007102C1" w:rsidRPr="008B21FB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8B21FB">
        <w:t>18</w:t>
      </w:r>
    </w:p>
    <w:p w14:paraId="1BFF0B25" w14:textId="77777777" w:rsidR="007102C1" w:rsidRDefault="007102C1"/>
    <w:p w14:paraId="7AFA1B5C" w14:textId="1205E4F6" w:rsidR="007102C1" w:rsidRPr="00D418E8" w:rsidRDefault="007102C1">
      <w:r w:rsidRPr="00503A0C">
        <w:rPr>
          <w:b/>
        </w:rPr>
        <w:t>Gjester:</w:t>
      </w:r>
      <w:r w:rsidR="00CA063A">
        <w:t xml:space="preserve"> </w:t>
      </w:r>
      <w:r w:rsidR="008B21FB">
        <w:t xml:space="preserve">Beate </w:t>
      </w:r>
      <w:proofErr w:type="spellStart"/>
      <w:r w:rsidR="008B21FB">
        <w:t>Moltubakk</w:t>
      </w:r>
      <w:proofErr w:type="spellEnd"/>
      <w:r w:rsidR="008B21FB">
        <w:t xml:space="preserve"> Ørstavik og Jens Terje Johnsen</w:t>
      </w:r>
    </w:p>
    <w:p w14:paraId="67F89972" w14:textId="77777777" w:rsidR="007102C1" w:rsidRDefault="007102C1"/>
    <w:p w14:paraId="4723A286" w14:textId="74A1F735" w:rsidR="007102C1" w:rsidRDefault="007102C1">
      <w:r w:rsidRPr="00503A0C">
        <w:rPr>
          <w:b/>
        </w:rPr>
        <w:t>Tema:</w:t>
      </w:r>
      <w:r w:rsidR="00CA063A">
        <w:t xml:space="preserve"> </w:t>
      </w:r>
      <w:r w:rsidR="008B21FB">
        <w:t>Litteraturkveld på biblioteket.</w:t>
      </w:r>
    </w:p>
    <w:p w14:paraId="072D6C57" w14:textId="78B0482B" w:rsidR="008B21FB" w:rsidRDefault="008B21FB">
      <w:r>
        <w:t>Sølvi Lillebø Remøy var ansvarlig for programmet.</w:t>
      </w:r>
    </w:p>
    <w:p w14:paraId="04958F8A" w14:textId="4126A466" w:rsidR="008B21FB" w:rsidRDefault="008B21FB">
      <w:r>
        <w:t>F</w:t>
      </w:r>
      <w:r w:rsidR="00D04F87">
        <w:t xml:space="preserve">ørst innleda </w:t>
      </w:r>
      <w:proofErr w:type="spellStart"/>
      <w:r w:rsidR="00D04F87">
        <w:t>leiar</w:t>
      </w:r>
      <w:proofErr w:type="spellEnd"/>
      <w:r>
        <w:t xml:space="preserve"> for biblioteket med </w:t>
      </w:r>
      <w:r w:rsidR="00D04F87">
        <w:t xml:space="preserve">litt info om biblioteket. Biblioteket har ei rolle i samfunnet; skal være for alle, låner ut bøker og er </w:t>
      </w:r>
      <w:proofErr w:type="spellStart"/>
      <w:r w:rsidR="00D04F87">
        <w:t>ein</w:t>
      </w:r>
      <w:proofErr w:type="spellEnd"/>
      <w:r w:rsidR="00D04F87">
        <w:t xml:space="preserve"> møteplass.</w:t>
      </w:r>
      <w:r w:rsidR="0093726D">
        <w:t xml:space="preserve"> Ho avslutta med å anbefale 2 bøker: </w:t>
      </w:r>
      <w:proofErr w:type="spellStart"/>
      <w:r w:rsidR="0093726D" w:rsidRPr="0093726D">
        <w:rPr>
          <w:i/>
        </w:rPr>
        <w:t>Blondehuset</w:t>
      </w:r>
      <w:proofErr w:type="spellEnd"/>
      <w:r w:rsidR="0093726D">
        <w:t xml:space="preserve"> av Heidi Bjørnes og </w:t>
      </w:r>
      <w:r w:rsidR="0093726D">
        <w:rPr>
          <w:i/>
        </w:rPr>
        <w:t xml:space="preserve">Gratis og </w:t>
      </w:r>
      <w:proofErr w:type="spellStart"/>
      <w:r w:rsidR="0093726D">
        <w:rPr>
          <w:i/>
        </w:rPr>
        <w:t>uforpliktande</w:t>
      </w:r>
      <w:proofErr w:type="spellEnd"/>
      <w:r w:rsidR="0093726D">
        <w:rPr>
          <w:i/>
        </w:rPr>
        <w:t xml:space="preserve"> verdivurdering</w:t>
      </w:r>
      <w:r w:rsidR="0093726D">
        <w:t xml:space="preserve"> av Marit Eikemo.</w:t>
      </w:r>
    </w:p>
    <w:p w14:paraId="4293F4E4" w14:textId="289CA65F" w:rsidR="0093726D" w:rsidRDefault="0093726D">
      <w:r>
        <w:t>Så var det 3 fra Rotaryklubben som presenterte sine bøker.</w:t>
      </w:r>
    </w:p>
    <w:p w14:paraId="027DA12B" w14:textId="0994680C" w:rsidR="0093726D" w:rsidRDefault="0093726D">
      <w:pPr>
        <w:rPr>
          <w:i/>
        </w:rPr>
      </w:pPr>
      <w:r>
        <w:t xml:space="preserve">Roger anbefalte reiseskildring av Erika Fatland </w:t>
      </w:r>
      <w:r>
        <w:rPr>
          <w:i/>
        </w:rPr>
        <w:t>Grensen. En reise rundt Russland.</w:t>
      </w:r>
    </w:p>
    <w:p w14:paraId="1B6EED5A" w14:textId="0D521D01" w:rsidR="0093726D" w:rsidRDefault="0093726D">
      <w:pPr>
        <w:rPr>
          <w:i/>
        </w:rPr>
      </w:pPr>
      <w:r>
        <w:t xml:space="preserve">Oddrun anbefalte Sissel Gran og </w:t>
      </w:r>
      <w:r>
        <w:rPr>
          <w:i/>
        </w:rPr>
        <w:t>Inni er vi alltid unge.</w:t>
      </w:r>
    </w:p>
    <w:p w14:paraId="61F97CBC" w14:textId="72A94A23" w:rsidR="007102C1" w:rsidRPr="0093726D" w:rsidRDefault="0093726D">
      <w:pPr>
        <w:rPr>
          <w:i/>
        </w:rPr>
      </w:pPr>
      <w:r>
        <w:t xml:space="preserve">Paul anbefalte Morten Jentoft  og </w:t>
      </w:r>
      <w:r>
        <w:rPr>
          <w:i/>
        </w:rPr>
        <w:t>Radio Moskva</w:t>
      </w:r>
    </w:p>
    <w:p w14:paraId="3B332ACA" w14:textId="77777777" w:rsidR="007102C1" w:rsidRDefault="007102C1"/>
    <w:p w14:paraId="34FD4FD7" w14:textId="55C588F9" w:rsidR="007102C1" w:rsidRPr="00CA063A" w:rsidRDefault="007102C1">
      <w:r w:rsidRPr="00503A0C">
        <w:rPr>
          <w:b/>
        </w:rPr>
        <w:t>Eventuelt:</w:t>
      </w:r>
      <w:r w:rsidR="00CA063A">
        <w:t xml:space="preserve"> </w:t>
      </w:r>
      <w:r w:rsidR="0093726D">
        <w:t xml:space="preserve">Olaug informerer om lutefiskkveld på Bogne </w:t>
      </w:r>
      <w:r w:rsidR="00F23A6B">
        <w:t>23.11. Det vil bli sendt ut mail med mer informasjon om påmelding.</w:t>
      </w:r>
      <w:bookmarkStart w:id="0" w:name="_GoBack"/>
      <w:bookmarkEnd w:id="0"/>
    </w:p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1C791DEC" w14:textId="459175C5" w:rsidR="00D418E8" w:rsidRDefault="00D418E8">
      <w:r>
        <w:t>Sekretær</w:t>
      </w:r>
    </w:p>
    <w:p w14:paraId="6D7DB495" w14:textId="785FE473" w:rsidR="00D418E8" w:rsidRDefault="00D418E8">
      <w:r>
        <w:t>Herøy Rotaryklubb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361936"/>
    <w:rsid w:val="0047726F"/>
    <w:rsid w:val="00503A0C"/>
    <w:rsid w:val="007102C1"/>
    <w:rsid w:val="008B21FB"/>
    <w:rsid w:val="0093726D"/>
    <w:rsid w:val="00A76F2D"/>
    <w:rsid w:val="00CA063A"/>
    <w:rsid w:val="00D04F87"/>
    <w:rsid w:val="00D418E8"/>
    <w:rsid w:val="00F2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2019-11-15T13:06:00Z</dcterms:created>
  <dcterms:modified xsi:type="dcterms:W3CDTF">2019-11-15T13:06:00Z</dcterms:modified>
</cp:coreProperties>
</file>