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77C426A9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474393">
        <w:t>12.8.2019</w:t>
      </w:r>
    </w:p>
    <w:p w14:paraId="0045BA7C" w14:textId="77777777" w:rsidR="007102C1" w:rsidRDefault="007102C1"/>
    <w:p w14:paraId="0E0FD308" w14:textId="3B0C1935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474393">
        <w:t>Thon Hotell</w:t>
      </w:r>
    </w:p>
    <w:p w14:paraId="101FA54A" w14:textId="77777777" w:rsidR="007102C1" w:rsidRDefault="007102C1"/>
    <w:p w14:paraId="2914BF63" w14:textId="5A2FCAD0" w:rsidR="007102C1" w:rsidRPr="00474393" w:rsidRDefault="007102C1">
      <w:r w:rsidRPr="00503A0C">
        <w:rPr>
          <w:b/>
        </w:rPr>
        <w:t>Antall medlemmer tilstede:</w:t>
      </w:r>
      <w:r w:rsidR="00474393">
        <w:t xml:space="preserve"> 24</w:t>
      </w:r>
    </w:p>
    <w:p w14:paraId="2A506408" w14:textId="77777777" w:rsidR="0047726F" w:rsidRDefault="0047726F">
      <w:pPr>
        <w:rPr>
          <w:b/>
        </w:rPr>
      </w:pPr>
    </w:p>
    <w:p w14:paraId="691A4AB7" w14:textId="2B4E628F" w:rsidR="0047726F" w:rsidRPr="00474393" w:rsidRDefault="0047726F">
      <w:r>
        <w:rPr>
          <w:b/>
        </w:rPr>
        <w:t>Åpningssang:</w:t>
      </w:r>
      <w:r w:rsidR="00474393">
        <w:t xml:space="preserve"> Anna </w:t>
      </w:r>
      <w:proofErr w:type="spellStart"/>
      <w:r w:rsidR="00474393">
        <w:t>Lovinda</w:t>
      </w:r>
      <w:proofErr w:type="spellEnd"/>
    </w:p>
    <w:p w14:paraId="67F89972" w14:textId="77777777" w:rsidR="007102C1" w:rsidRDefault="007102C1"/>
    <w:p w14:paraId="4723A286" w14:textId="661F39BC" w:rsidR="007102C1" w:rsidRPr="00474393" w:rsidRDefault="007102C1">
      <w:r w:rsidRPr="00503A0C">
        <w:rPr>
          <w:b/>
        </w:rPr>
        <w:t>Tema:</w:t>
      </w:r>
      <w:r w:rsidR="00474393">
        <w:rPr>
          <w:b/>
        </w:rPr>
        <w:t xml:space="preserve"> </w:t>
      </w:r>
      <w:r w:rsidR="00474393">
        <w:t>Åpningsmøte med komitémøter</w:t>
      </w:r>
    </w:p>
    <w:p w14:paraId="3D1ECF0A" w14:textId="77777777" w:rsidR="007102C1" w:rsidRDefault="007102C1"/>
    <w:p w14:paraId="172B064A" w14:textId="77777777" w:rsidR="00474393" w:rsidRDefault="00474393">
      <w:r>
        <w:t xml:space="preserve">President for året, Bjørn Martin Aasen, ønsker velkommen til nytt </w:t>
      </w:r>
      <w:proofErr w:type="spellStart"/>
      <w:r>
        <w:t>Rotaryår</w:t>
      </w:r>
      <w:proofErr w:type="spellEnd"/>
      <w:r>
        <w:t xml:space="preserve">. </w:t>
      </w:r>
    </w:p>
    <w:p w14:paraId="61F97CBC" w14:textId="689D108F" w:rsidR="007102C1" w:rsidRDefault="00474393">
      <w:bookmarkStart w:id="0" w:name="_GoBack"/>
      <w:bookmarkEnd w:id="0"/>
      <w:r>
        <w:t>Han informerer om saker fra styremøtet som har vært avholdt før dette.</w:t>
      </w:r>
    </w:p>
    <w:p w14:paraId="1987FE8C" w14:textId="3123224E" w:rsidR="00474393" w:rsidRDefault="00474393">
      <w:r>
        <w:t>Alle går i sine respektive grupper og snakker sammen.</w:t>
      </w:r>
    </w:p>
    <w:p w14:paraId="6EC9071F" w14:textId="771007B6" w:rsidR="00474393" w:rsidRDefault="00474393">
      <w:r>
        <w:t>Oppsummering etterpå i plenum.</w:t>
      </w:r>
    </w:p>
    <w:p w14:paraId="2BE7CF7F" w14:textId="742E6076" w:rsidR="00474393" w:rsidRPr="00474393" w:rsidRDefault="00474393">
      <w:r>
        <w:t>Prøver ut ny bordplassering i dag.</w:t>
      </w:r>
    </w:p>
    <w:p w14:paraId="3B332ACA" w14:textId="77777777" w:rsidR="007102C1" w:rsidRDefault="007102C1"/>
    <w:p w14:paraId="34FD4FD7" w14:textId="32378661" w:rsidR="007102C1" w:rsidRPr="00361936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4393"/>
    <w:rsid w:val="0047726F"/>
    <w:rsid w:val="00503A0C"/>
    <w:rsid w:val="007102C1"/>
    <w:rsid w:val="00A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2019-08-14T10:36:00Z</dcterms:created>
  <dcterms:modified xsi:type="dcterms:W3CDTF">2019-08-14T10:36:00Z</dcterms:modified>
</cp:coreProperties>
</file>