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8F17" w14:textId="1B8DBB9B" w:rsidR="00AB46C1" w:rsidRDefault="003C08C8">
      <w:r>
        <w:t xml:space="preserve">06.02.2023 </w:t>
      </w:r>
      <w:r w:rsidR="00AB46C1">
        <w:t>Bedriftsbesøk</w:t>
      </w:r>
      <w:r w:rsidR="0021233C">
        <w:t xml:space="preserve"> – Herøy Rotaryklubb</w:t>
      </w:r>
    </w:p>
    <w:p w14:paraId="6FE7E0EE" w14:textId="7817C6E5" w:rsidR="00AB46C1" w:rsidRDefault="00AB46C1">
      <w:r>
        <w:t>Frammøtte</w:t>
      </w:r>
      <w:r w:rsidR="0021233C">
        <w:t>:</w:t>
      </w:r>
      <w:r>
        <w:t xml:space="preserve"> 23</w:t>
      </w:r>
      <w:r w:rsidR="0021233C">
        <w:t xml:space="preserve"> medlemmar</w:t>
      </w:r>
    </w:p>
    <w:p w14:paraId="43363B93" w14:textId="58E3341F" w:rsidR="0021233C" w:rsidRDefault="0021233C">
      <w:r>
        <w:t>Tema: Bass Brothers</w:t>
      </w:r>
    </w:p>
    <w:p w14:paraId="5CA82B88" w14:textId="44FA66D8" w:rsidR="00A7295B" w:rsidRDefault="00B222D7">
      <w:r>
        <w:t>B</w:t>
      </w:r>
      <w:r w:rsidR="003C08C8">
        <w:t>edriftsbesøk i Herøy bedrifta B</w:t>
      </w:r>
      <w:r>
        <w:t>a</w:t>
      </w:r>
      <w:r w:rsidR="003C08C8">
        <w:t>ss Brothers på Myklebust, i deira nye lokaler som er under oppussing, innflytting i løpet av våren. Vi møtte eigar Frode Sævik, som fortalte sin historie frå han slutta skulegang etter 7 år, til han no er eigar av ei bedrift</w:t>
      </w:r>
      <w:r w:rsidR="00086346">
        <w:t xml:space="preserve"> </w:t>
      </w:r>
      <w:r w:rsidR="003C08C8">
        <w:t>som i dag er leiande i Norge på bilstereo, med ei omsetning i 2022 på over 30 millioner</w:t>
      </w:r>
      <w:r w:rsidR="00086346">
        <w:t xml:space="preserve"> og 9 tilsette. </w:t>
      </w:r>
      <w:r w:rsidR="003C08C8">
        <w:t xml:space="preserve">Han fortel at han fekk hjelp frå mor til fritaking av </w:t>
      </w:r>
      <w:r w:rsidR="0032004D">
        <w:t>sk</w:t>
      </w:r>
      <w:r>
        <w:t>u</w:t>
      </w:r>
      <w:r w:rsidR="0032004D">
        <w:t>le</w:t>
      </w:r>
      <w:r w:rsidR="003C08C8">
        <w:t xml:space="preserve"> etter 7 år, </w:t>
      </w:r>
      <w:r w:rsidR="00545E3B">
        <w:t xml:space="preserve">skule var ikkje noko for han, men han var god i matte på sin måte, </w:t>
      </w:r>
      <w:r w:rsidR="003C08C8">
        <w:t xml:space="preserve">han </w:t>
      </w:r>
      <w:r w:rsidR="0032004D">
        <w:t>sier</w:t>
      </w:r>
      <w:r w:rsidR="003C08C8">
        <w:t xml:space="preserve"> mor såg han, at </w:t>
      </w:r>
      <w:r w:rsidR="0032004D">
        <w:t xml:space="preserve">foreldra </w:t>
      </w:r>
      <w:r w:rsidR="003C08C8">
        <w:t>har</w:t>
      </w:r>
      <w:r w:rsidR="00545E3B">
        <w:t xml:space="preserve"> </w:t>
      </w:r>
      <w:r w:rsidR="003C08C8">
        <w:t>støtta og hjelp</w:t>
      </w:r>
      <w:r w:rsidR="00545E3B">
        <w:t>t</w:t>
      </w:r>
      <w:r w:rsidR="003C08C8">
        <w:t xml:space="preserve"> han. </w:t>
      </w:r>
      <w:r w:rsidR="00545E3B">
        <w:t xml:space="preserve">Han tok til i arbeid 15 år </w:t>
      </w:r>
      <w:r w:rsidR="00086346">
        <w:t>gammal</w:t>
      </w:r>
      <w:r w:rsidR="00545E3B">
        <w:t xml:space="preserve">. Han fekk </w:t>
      </w:r>
      <w:r w:rsidR="000945F6">
        <w:t>jobb</w:t>
      </w:r>
      <w:r w:rsidR="00545E3B">
        <w:t xml:space="preserve"> på Remo 17 år </w:t>
      </w:r>
      <w:r w:rsidR="00086346">
        <w:t>gammal</w:t>
      </w:r>
      <w:r w:rsidR="00545E3B">
        <w:t>,</w:t>
      </w:r>
      <w:r w:rsidR="00086346">
        <w:t xml:space="preserve"> </w:t>
      </w:r>
      <w:r w:rsidR="00545E3B">
        <w:t>der lærte han m.a. det å drive butikk. Sta</w:t>
      </w:r>
      <w:r w:rsidR="00086346">
        <w:t>r</w:t>
      </w:r>
      <w:r w:rsidR="00545E3B">
        <w:t>ta firma i lag med far sin i 1994, der fekk han som han seier rote med bilstereo og selde bilstereo.</w:t>
      </w:r>
      <w:r w:rsidR="00AB46C1">
        <w:t xml:space="preserve"> Starten </w:t>
      </w:r>
      <w:r w:rsidR="00BA0B69">
        <w:t>på stereo var på bakro</w:t>
      </w:r>
      <w:r w:rsidR="00CA220C">
        <w:t>m</w:t>
      </w:r>
      <w:r w:rsidR="00BA0B69">
        <w:t xml:space="preserve">met </w:t>
      </w:r>
      <w:r w:rsidR="00CA220C">
        <w:t>i</w:t>
      </w:r>
      <w:r w:rsidR="00BA0B69">
        <w:t xml:space="preserve"> faren si</w:t>
      </w:r>
      <w:r w:rsidR="00C56620">
        <w:t>n</w:t>
      </w:r>
      <w:r w:rsidR="00BA0B69">
        <w:t xml:space="preserve"> </w:t>
      </w:r>
      <w:r w:rsidR="00C56620">
        <w:t xml:space="preserve">butikk </w:t>
      </w:r>
      <w:r w:rsidR="000945F6">
        <w:t>«</w:t>
      </w:r>
      <w:r w:rsidR="00BA0B69">
        <w:t>Lysrøret</w:t>
      </w:r>
      <w:r w:rsidR="000945F6">
        <w:t>»</w:t>
      </w:r>
      <w:r w:rsidR="00BA0B69">
        <w:t>.</w:t>
      </w:r>
      <w:r w:rsidR="00545E3B">
        <w:t xml:space="preserve"> I 1997 opna han og ein annen aktør butikk i Molde. I mai 2000 etablerte han bedrift i Frantzenbygget, det var Brass Brothers,</w:t>
      </w:r>
      <w:r w:rsidR="00AB46C1">
        <w:t xml:space="preserve"> som</w:t>
      </w:r>
      <w:r w:rsidR="00545E3B">
        <w:t xml:space="preserve"> no. </w:t>
      </w:r>
      <w:r w:rsidR="00086346">
        <w:t>I 2003 leigde han lokale med Sigurd Teige. I 2004 kjøpte han hus i Fosnavågen</w:t>
      </w:r>
      <w:r w:rsidR="000945F6">
        <w:t xml:space="preserve"> og dreiv </w:t>
      </w:r>
      <w:r w:rsidR="0032004D">
        <w:t xml:space="preserve">butikken der til dei grunna veksten i aktiviten kjøpte bygget på </w:t>
      </w:r>
      <w:r w:rsidR="00C56620">
        <w:t xml:space="preserve"> Myklebust. </w:t>
      </w:r>
      <w:r w:rsidR="0021233C">
        <w:t xml:space="preserve">Det var lik omsetning i mange år. I 2017 steig omsetninga. I 2020 omsetning </w:t>
      </w:r>
      <w:r w:rsidR="000945F6">
        <w:t>på 18</w:t>
      </w:r>
      <w:r w:rsidR="0021233C">
        <w:t xml:space="preserve"> millioner, 2021</w:t>
      </w:r>
      <w:r>
        <w:t xml:space="preserve"> omsetnig</w:t>
      </w:r>
      <w:r w:rsidR="0021233C">
        <w:t xml:space="preserve"> 29 millioner, 2022 over 30 millioner. Kalkye er 40 millioner i året. Volvo Norge er størst kun</w:t>
      </w:r>
      <w:r w:rsidR="000945F6">
        <w:t>d</w:t>
      </w:r>
      <w:r w:rsidR="0021233C">
        <w:t>e</w:t>
      </w:r>
      <w:r w:rsidR="000945F6">
        <w:t>, Bertel &amp; Steen og andre. Det er viktig å ha stort lager for hurtig levering. Merkevare bygging er hans satsing</w:t>
      </w:r>
      <w:r w:rsidR="00C56620">
        <w:t>, smala inn til det spesifikke til eige produkt med namn og loga.</w:t>
      </w:r>
      <w:r w:rsidR="003734A6">
        <w:t xml:space="preserve"> </w:t>
      </w:r>
      <w:r w:rsidR="000945F6">
        <w:t>Vi blei vist rundt i dei nye lokala og fekk fortalt om planar for framtidig drift og satsing</w:t>
      </w:r>
      <w:r w:rsidR="00C56620">
        <w:t xml:space="preserve"> og smarte løysninga. </w:t>
      </w:r>
      <w:r w:rsidR="000945F6">
        <w:t>Stor takk til Frode Sævik som fortalde om ei imponerande bedrift i vekst og utvikling.</w:t>
      </w:r>
    </w:p>
    <w:p w14:paraId="43C724C3" w14:textId="00FFDA83" w:rsidR="003734A6" w:rsidRDefault="003734A6">
      <w:r>
        <w:t>Ref.Lilly-Åse skogen</w:t>
      </w:r>
    </w:p>
    <w:p w14:paraId="1865B99A" w14:textId="118DFD2C" w:rsidR="00545E3B" w:rsidRDefault="00545E3B"/>
    <w:p w14:paraId="0F364B9E" w14:textId="30FF9C94" w:rsidR="00545E3B" w:rsidRDefault="00545E3B"/>
    <w:p w14:paraId="5926ABBC" w14:textId="3B97408F" w:rsidR="00545E3B" w:rsidRDefault="00545E3B"/>
    <w:p w14:paraId="3494920E" w14:textId="211411E8" w:rsidR="00545E3B" w:rsidRDefault="00545E3B"/>
    <w:sectPr w:rsidR="0054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8"/>
    <w:rsid w:val="00086346"/>
    <w:rsid w:val="000945F6"/>
    <w:rsid w:val="0021233C"/>
    <w:rsid w:val="0032004D"/>
    <w:rsid w:val="003734A6"/>
    <w:rsid w:val="003C08C8"/>
    <w:rsid w:val="00545E3B"/>
    <w:rsid w:val="00A7295B"/>
    <w:rsid w:val="00AB46C1"/>
    <w:rsid w:val="00B222D7"/>
    <w:rsid w:val="00BA0B69"/>
    <w:rsid w:val="00C56620"/>
    <w:rsid w:val="00C7422B"/>
    <w:rsid w:val="00C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2C14"/>
  <w15:chartTrackingRefBased/>
  <w15:docId w15:val="{D2E2B2F0-A2F0-4FF3-8363-4125DB4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6</cp:revision>
  <cp:lastPrinted>2023-02-09T10:55:00Z</cp:lastPrinted>
  <dcterms:created xsi:type="dcterms:W3CDTF">2023-02-09T10:54:00Z</dcterms:created>
  <dcterms:modified xsi:type="dcterms:W3CDTF">2023-02-09T19:25:00Z</dcterms:modified>
</cp:coreProperties>
</file>